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E79D3" w14:textId="77777777" w:rsidR="005B074B" w:rsidRDefault="005B074B" w:rsidP="005B074B">
      <w:pPr>
        <w:pStyle w:val="SIDOUNTextbaustein"/>
        <w:rPr>
          <w:lang w:eastAsia="de-DE"/>
        </w:rPr>
      </w:pPr>
      <w:r>
        <w:rPr>
          <w:b/>
          <w:bCs/>
          <w:lang w:eastAsia="de-DE"/>
        </w:rPr>
        <w:t>LED Handrail 40x40mm, Indoor / Outdoor, Symmetrical Light Distribution, Stainless Steel LED Handrail Light</w:t>
      </w:r>
      <w:r>
        <w:rPr>
          <w:lang w:eastAsia="de-DE"/>
        </w:rPr>
        <w:t xml:space="preserve"> for Public Areas, Bridges, Railway Crossings, Underpasses, and Weather-, Exhaust-, and Vandalism-Prone Objects and Areas.</w:t>
      </w:r>
    </w:p>
    <w:p w14:paraId="5BE43FEF" w14:textId="77777777" w:rsidR="005B074B" w:rsidRDefault="005B074B" w:rsidP="005B074B">
      <w:pPr>
        <w:pStyle w:val="SIDOUNTextbaustein"/>
        <w:rPr>
          <w:lang w:eastAsia="de-DE"/>
        </w:rPr>
      </w:pPr>
    </w:p>
    <w:p w14:paraId="5E75A693" w14:textId="77777777" w:rsidR="005B074B" w:rsidRDefault="005B074B" w:rsidP="005B074B">
      <w:pPr>
        <w:pStyle w:val="SIDOUNTextbaustein"/>
        <w:rPr>
          <w:lang w:eastAsia="de-DE"/>
        </w:rPr>
      </w:pPr>
    </w:p>
    <w:p w14:paraId="62844964" w14:textId="77777777" w:rsidR="005B074B" w:rsidRDefault="005B074B" w:rsidP="005B074B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LED Handrail profile:</w:t>
      </w:r>
    </w:p>
    <w:p w14:paraId="08006210" w14:textId="77777777" w:rsidR="005B074B" w:rsidRDefault="005B074B" w:rsidP="005B074B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Stainless steel grooved tube 40x40x1.5mm, groove 24x24mm</w:t>
      </w:r>
    </w:p>
    <w:p w14:paraId="11BEC666" w14:textId="77777777" w:rsidR="005B074B" w:rsidRDefault="005B074B" w:rsidP="005B074B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Longitudinally welded, exterior weld seam brushed</w:t>
      </w:r>
    </w:p>
    <w:p w14:paraId="5ECDEE93" w14:textId="77777777" w:rsidR="005B074B" w:rsidRDefault="005B074B" w:rsidP="005B074B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Batch number and material grade indicated in the groove.</w:t>
      </w:r>
    </w:p>
    <w:p w14:paraId="1D466E19" w14:textId="77777777" w:rsidR="005B074B" w:rsidRDefault="005B074B" w:rsidP="005B074B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Surface: axially polished grain similar to K240/320</w:t>
      </w:r>
    </w:p>
    <w:p w14:paraId="31FA6FC1" w14:textId="77777777" w:rsidR="005B074B" w:rsidRDefault="005B074B" w:rsidP="005B074B">
      <w:pPr>
        <w:pStyle w:val="SIDOUNTextbaustein"/>
        <w:ind w:left="720"/>
        <w:rPr>
          <w:lang w:eastAsia="de-DE"/>
        </w:rPr>
      </w:pPr>
    </w:p>
    <w:p w14:paraId="6F9DFB34" w14:textId="77777777" w:rsidR="005B074B" w:rsidRDefault="005B074B" w:rsidP="005B074B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Material: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- </w:t>
      </w:r>
      <w:r>
        <w:rPr>
          <w:b/>
          <w:bCs/>
          <w:lang w:eastAsia="de-DE"/>
        </w:rPr>
        <w:t>1.4301/07 (AISI 304) or 1.4401/04 (AISI 316 L)</w:t>
      </w:r>
      <w:r>
        <w:rPr>
          <w:lang w:eastAsia="de-DE"/>
        </w:rPr>
        <w:t>)</w:t>
      </w:r>
    </w:p>
    <w:p w14:paraId="1ABAEDA8" w14:textId="77777777" w:rsidR="005B074B" w:rsidRDefault="005B074B" w:rsidP="005B074B">
      <w:pPr>
        <w:pStyle w:val="SIDOUNTextbaustein"/>
        <w:ind w:left="720"/>
        <w:rPr>
          <w:lang w:eastAsia="de-DE"/>
        </w:rPr>
      </w:pPr>
    </w:p>
    <w:p w14:paraId="103C11F0" w14:textId="77777777" w:rsidR="005B074B" w:rsidRDefault="005B074B" w:rsidP="005B074B">
      <w:pPr>
        <w:pStyle w:val="SIDOUNTextbaustein"/>
        <w:rPr>
          <w:u w:val="single"/>
          <w:lang w:eastAsia="de-DE"/>
        </w:rPr>
      </w:pPr>
    </w:p>
    <w:p w14:paraId="6B88D7BC" w14:textId="77777777" w:rsidR="005B074B" w:rsidRDefault="005B074B" w:rsidP="005B074B">
      <w:pPr>
        <w:pStyle w:val="SIDOUNTextbaustein"/>
        <w:rPr>
          <w:lang w:eastAsia="de-DE"/>
        </w:rPr>
      </w:pPr>
    </w:p>
    <w:p w14:paraId="7BC9464C" w14:textId="77777777" w:rsidR="005B074B" w:rsidRDefault="005B074B" w:rsidP="005B074B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Light Source:</w:t>
      </w:r>
    </w:p>
    <w:p w14:paraId="739ACD50" w14:textId="77777777" w:rsidR="005B074B" w:rsidRDefault="005B074B" w:rsidP="005B074B">
      <w:pPr>
        <w:pStyle w:val="SIDOUNTextbaustein"/>
        <w:rPr>
          <w:lang w:eastAsia="de-DE"/>
        </w:rPr>
      </w:pPr>
    </w:p>
    <w:p w14:paraId="14C37212" w14:textId="77777777" w:rsidR="005B074B" w:rsidRDefault="005B074B" w:rsidP="005B074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Fully encapsulated LED light bar for use in handrail profiles with a groove of 24x24mm or larger. Together with the handrail profile, the light housing forms a cable duct (approx. 11x20mm) for wiring. The light is prepared for parallel connection.</w:t>
      </w:r>
    </w:p>
    <w:p w14:paraId="28FBE7B2" w14:textId="77777777" w:rsidR="005B074B" w:rsidRDefault="005B074B" w:rsidP="005B074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housing made of stainless steel AISI 316 (1.4401/04)</w:t>
      </w:r>
    </w:p>
    <w:p w14:paraId="62F45242" w14:textId="77777777" w:rsidR="005B074B" w:rsidRDefault="005B074B" w:rsidP="005B074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Housing lengths: 250mm, 500mm, 750mm, 1000mm, 1250mm, or 1500mm</w:t>
      </w:r>
    </w:p>
    <w:p w14:paraId="52048977" w14:textId="77777777" w:rsidR="005B074B" w:rsidRDefault="005B074B" w:rsidP="005B074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Encapsulation material: PU clear</w:t>
      </w:r>
    </w:p>
    <w:p w14:paraId="131A6BC1" w14:textId="77777777" w:rsidR="005B074B" w:rsidRDefault="005B074B" w:rsidP="005B074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exit length = housing length – 50mm</w:t>
      </w:r>
    </w:p>
    <w:p w14:paraId="77A49690" w14:textId="77777777" w:rsidR="005B074B" w:rsidRDefault="005B074B" w:rsidP="005B074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distribution: symmetrical</w:t>
      </w:r>
    </w:p>
    <w:p w14:paraId="00310F26" w14:textId="77777777" w:rsidR="005B074B" w:rsidRDefault="005B074B" w:rsidP="005B074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Operating voltage 24VDC (20.5...26VDC)</w:t>
      </w:r>
    </w:p>
    <w:p w14:paraId="751EC997" w14:textId="77777777" w:rsidR="005B074B" w:rsidRDefault="005B074B" w:rsidP="005B074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Protection class IP69, IK10, vandal-proof, dimmable. Lifespan of 50,000h</w:t>
      </w:r>
    </w:p>
    <w:p w14:paraId="3928AD2E" w14:textId="77777777" w:rsidR="005B074B" w:rsidRDefault="005B074B" w:rsidP="005B074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Suitable for emergency and safety lighting systems according to EN 60598-2-22</w:t>
      </w:r>
    </w:p>
    <w:p w14:paraId="68888138" w14:textId="77777777" w:rsidR="005B074B" w:rsidRDefault="005B074B" w:rsidP="005B074B">
      <w:pPr>
        <w:pStyle w:val="SIDOUNTextbaustein"/>
        <w:ind w:left="720"/>
        <w:rPr>
          <w:lang w:eastAsia="de-DE"/>
        </w:rPr>
      </w:pPr>
    </w:p>
    <w:p w14:paraId="57D2346F" w14:textId="77777777" w:rsidR="005B074B" w:rsidRDefault="005B074B" w:rsidP="005B074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Power: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3W/m, 5W/m, 10W/m, or 15W/m</w:t>
      </w:r>
      <w:r>
        <w:rPr>
          <w:lang w:eastAsia="de-DE"/>
        </w:rPr>
        <w:t xml:space="preserve"> </w:t>
      </w:r>
      <w:r>
        <w:rPr>
          <w:b/>
          <w:bCs/>
          <w:lang w:eastAsia="de-DE"/>
        </w:rPr>
        <w:t>(custom options possible)</w:t>
      </w:r>
      <w:r>
        <w:rPr>
          <w:lang w:eastAsia="de-DE"/>
        </w:rPr>
        <w:t>)</w:t>
      </w:r>
    </w:p>
    <w:p w14:paraId="3632602A" w14:textId="77777777" w:rsidR="005B074B" w:rsidRDefault="005B074B" w:rsidP="005B074B">
      <w:pPr>
        <w:pStyle w:val="SIDOUNTextbaustein"/>
        <w:rPr>
          <w:lang w:eastAsia="de-DE"/>
        </w:rPr>
      </w:pPr>
    </w:p>
    <w:p w14:paraId="459FFCEE" w14:textId="77777777" w:rsidR="005B074B" w:rsidRDefault="005B074B" w:rsidP="005B074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Color temperature: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1800K, 2600K, 2900K, 3300K, 3500K, 4100K (custom options possible)</w:t>
      </w:r>
      <w:r>
        <w:rPr>
          <w:lang w:eastAsia="de-DE"/>
        </w:rPr>
        <w:t>)</w:t>
      </w:r>
    </w:p>
    <w:p w14:paraId="25B70FDA" w14:textId="77777777" w:rsidR="005B074B" w:rsidRDefault="005B074B" w:rsidP="005B074B">
      <w:pPr>
        <w:pStyle w:val="SIDOUNTextbaustein"/>
        <w:rPr>
          <w:lang w:eastAsia="de-DE"/>
        </w:rPr>
      </w:pPr>
    </w:p>
    <w:p w14:paraId="7AE7EC6B" w14:textId="77777777" w:rsidR="005B074B" w:rsidRDefault="005B074B" w:rsidP="005B074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Emergency lighting: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if the light is used as an emergency light according to EN 60598-2-22 – </w:t>
      </w:r>
      <w:r>
        <w:rPr>
          <w:b/>
          <w:bCs/>
          <w:lang w:eastAsia="de-DE"/>
        </w:rPr>
        <w:t>YES</w:t>
      </w:r>
      <w:r>
        <w:rPr>
          <w:lang w:eastAsia="de-DE"/>
        </w:rPr>
        <w:t xml:space="preserve"> or </w:t>
      </w:r>
      <w:r>
        <w:rPr>
          <w:b/>
          <w:bCs/>
          <w:lang w:eastAsia="de-DE"/>
        </w:rPr>
        <w:t>NO</w:t>
      </w:r>
      <w:r>
        <w:rPr>
          <w:lang w:eastAsia="de-DE"/>
        </w:rPr>
        <w:t>)</w:t>
      </w:r>
    </w:p>
    <w:p w14:paraId="2E65B6FD" w14:textId="77777777" w:rsidR="005B074B" w:rsidRDefault="005B074B" w:rsidP="005B074B">
      <w:pPr>
        <w:pStyle w:val="SIDOUNTextbaustein"/>
        <w:rPr>
          <w:lang w:eastAsia="de-DE"/>
        </w:rPr>
      </w:pPr>
    </w:p>
    <w:p w14:paraId="0F29D3F7" w14:textId="77777777" w:rsidR="005B074B" w:rsidRDefault="005B074B" w:rsidP="005B074B">
      <w:pPr>
        <w:pStyle w:val="SIDOUNTextbaustein"/>
        <w:rPr>
          <w:lang w:eastAsia="de-DE"/>
        </w:rPr>
      </w:pPr>
    </w:p>
    <w:p w14:paraId="52B56C38" w14:textId="77777777" w:rsidR="005B074B" w:rsidRDefault="005B074B" w:rsidP="005B074B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Accessories:</w:t>
      </w:r>
    </w:p>
    <w:p w14:paraId="150570BF" w14:textId="77777777" w:rsidR="005B074B" w:rsidRDefault="005B074B" w:rsidP="005B074B">
      <w:pPr>
        <w:pStyle w:val="SIDOUNTextbaustein"/>
        <w:rPr>
          <w:u w:val="single"/>
          <w:lang w:eastAsia="de-DE"/>
        </w:rPr>
      </w:pPr>
    </w:p>
    <w:p w14:paraId="0CC2FF0B" w14:textId="77777777" w:rsidR="005B074B" w:rsidRDefault="005B074B" w:rsidP="005B074B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Mounting brackets for the LED light bars made of stainless steel (AISI316), for attaching the light inside the handrail profile. Bracket allows length compensation/installation tolerances, lengthwise or crosswise, of up to +/-3mm. Direct cable insertion from the front, no cable threading required.</w:t>
      </w:r>
    </w:p>
    <w:p w14:paraId="2FBF108E" w14:textId="77777777" w:rsidR="005B074B" w:rsidRDefault="005B074B" w:rsidP="005B074B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Intermediate brackets for the area between two lights</w:t>
      </w:r>
    </w:p>
    <w:p w14:paraId="4FEADCF8" w14:textId="77777777" w:rsidR="005B074B" w:rsidRDefault="005B074B" w:rsidP="005B074B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End brackets for the terminal lights.</w:t>
      </w:r>
    </w:p>
    <w:p w14:paraId="002BF794" w14:textId="77777777" w:rsidR="005B074B" w:rsidRDefault="005B074B" w:rsidP="005B074B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Crosswise brackets are suitable for curved handrails.</w:t>
      </w:r>
    </w:p>
    <w:p w14:paraId="31C5A84E" w14:textId="77777777" w:rsidR="005B074B" w:rsidRDefault="005B074B" w:rsidP="005B074B">
      <w:pPr>
        <w:pStyle w:val="SIDOUNTextbaustein"/>
        <w:rPr>
          <w:lang w:eastAsia="de-DE"/>
        </w:rPr>
      </w:pPr>
    </w:p>
    <w:p w14:paraId="06D69361" w14:textId="77777777" w:rsidR="005B074B" w:rsidRDefault="005B074B" w:rsidP="005B074B">
      <w:pPr>
        <w:pStyle w:val="SIDOUNTextbaustein"/>
        <w:rPr>
          <w:lang w:eastAsia="de-DE"/>
        </w:rPr>
      </w:pPr>
    </w:p>
    <w:p w14:paraId="70E0A655" w14:textId="77777777" w:rsidR="005B074B" w:rsidRDefault="005B074B" w:rsidP="005B074B">
      <w:pPr>
        <w:pStyle w:val="SIDOUNTextbaustein"/>
        <w:rPr>
          <w:lang w:eastAsia="de-DE"/>
        </w:rPr>
      </w:pPr>
    </w:p>
    <w:p w14:paraId="755A109F" w14:textId="77777777" w:rsidR="005B074B" w:rsidRDefault="005B074B" w:rsidP="005B074B">
      <w:pPr>
        <w:pStyle w:val="SIDOUNTextbaustein"/>
        <w:rPr>
          <w:lang w:eastAsia="de-DE"/>
        </w:rPr>
      </w:pPr>
      <w:r>
        <w:rPr>
          <w:lang w:eastAsia="de-DE"/>
        </w:rPr>
        <w:t>Manufacturer: LUX GLENDER GmbH</w:t>
      </w:r>
      <w:r>
        <w:rPr>
          <w:lang w:eastAsia="de-DE"/>
        </w:rPr>
        <w:br/>
        <w:t>System: ULTRA SAFE</w:t>
      </w:r>
    </w:p>
    <w:p w14:paraId="1B3CACCF" w14:textId="77777777" w:rsidR="005B074B" w:rsidRDefault="005B074B" w:rsidP="005B074B">
      <w:pPr>
        <w:rPr>
          <w:lang w:val="en-US"/>
        </w:rPr>
      </w:pPr>
    </w:p>
    <w:p w14:paraId="68BEE592" w14:textId="77777777" w:rsidR="00C00D92" w:rsidRPr="005B074B" w:rsidRDefault="00C00D92" w:rsidP="005B074B">
      <w:pPr>
        <w:rPr>
          <w:lang w:val="en-US"/>
        </w:rPr>
      </w:pPr>
    </w:p>
    <w:sectPr w:rsidR="00C00D92" w:rsidRPr="005B07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45491"/>
    <w:rsid w:val="0006465C"/>
    <w:rsid w:val="00093E1A"/>
    <w:rsid w:val="000D45AD"/>
    <w:rsid w:val="000E1DA7"/>
    <w:rsid w:val="00102001"/>
    <w:rsid w:val="00107EF9"/>
    <w:rsid w:val="001149B1"/>
    <w:rsid w:val="001467F2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A02AF"/>
    <w:rsid w:val="002C225A"/>
    <w:rsid w:val="00307027"/>
    <w:rsid w:val="00312626"/>
    <w:rsid w:val="003159C2"/>
    <w:rsid w:val="00316531"/>
    <w:rsid w:val="00320905"/>
    <w:rsid w:val="00355B0A"/>
    <w:rsid w:val="00375876"/>
    <w:rsid w:val="00394ABE"/>
    <w:rsid w:val="003B48C4"/>
    <w:rsid w:val="003E510C"/>
    <w:rsid w:val="00427FC0"/>
    <w:rsid w:val="00454FDA"/>
    <w:rsid w:val="00470A83"/>
    <w:rsid w:val="00474710"/>
    <w:rsid w:val="004A3B8F"/>
    <w:rsid w:val="004A547C"/>
    <w:rsid w:val="004C3A3D"/>
    <w:rsid w:val="00515942"/>
    <w:rsid w:val="005330AF"/>
    <w:rsid w:val="0055531C"/>
    <w:rsid w:val="00587AFD"/>
    <w:rsid w:val="005A3451"/>
    <w:rsid w:val="005A7180"/>
    <w:rsid w:val="005B045E"/>
    <w:rsid w:val="005B074B"/>
    <w:rsid w:val="005F2AC7"/>
    <w:rsid w:val="00645F49"/>
    <w:rsid w:val="00696DA4"/>
    <w:rsid w:val="006A5A3C"/>
    <w:rsid w:val="006D1B0D"/>
    <w:rsid w:val="00704080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8019AC"/>
    <w:rsid w:val="00807B3D"/>
    <w:rsid w:val="00820E72"/>
    <w:rsid w:val="0085460F"/>
    <w:rsid w:val="00892387"/>
    <w:rsid w:val="008B6326"/>
    <w:rsid w:val="008C3528"/>
    <w:rsid w:val="008C6CC4"/>
    <w:rsid w:val="00902D2C"/>
    <w:rsid w:val="009106A9"/>
    <w:rsid w:val="00911E4F"/>
    <w:rsid w:val="00944134"/>
    <w:rsid w:val="0094525B"/>
    <w:rsid w:val="009525E5"/>
    <w:rsid w:val="00952907"/>
    <w:rsid w:val="00960528"/>
    <w:rsid w:val="009853AF"/>
    <w:rsid w:val="009A59A5"/>
    <w:rsid w:val="009C4263"/>
    <w:rsid w:val="00A27D4F"/>
    <w:rsid w:val="00A542A4"/>
    <w:rsid w:val="00A57F06"/>
    <w:rsid w:val="00AA161F"/>
    <w:rsid w:val="00AE26C7"/>
    <w:rsid w:val="00AF38E2"/>
    <w:rsid w:val="00B12DDE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5FA5"/>
    <w:rsid w:val="00C43634"/>
    <w:rsid w:val="00C535A5"/>
    <w:rsid w:val="00C81478"/>
    <w:rsid w:val="00C9448B"/>
    <w:rsid w:val="00C96DD5"/>
    <w:rsid w:val="00CA32B6"/>
    <w:rsid w:val="00CB1AA4"/>
    <w:rsid w:val="00CB5689"/>
    <w:rsid w:val="00CB6780"/>
    <w:rsid w:val="00D3105B"/>
    <w:rsid w:val="00D35A0A"/>
    <w:rsid w:val="00D6515F"/>
    <w:rsid w:val="00D67FDE"/>
    <w:rsid w:val="00D7702A"/>
    <w:rsid w:val="00D87235"/>
    <w:rsid w:val="00DB6A1D"/>
    <w:rsid w:val="00DC190F"/>
    <w:rsid w:val="00DC6F3D"/>
    <w:rsid w:val="00DD3EBC"/>
    <w:rsid w:val="00E00550"/>
    <w:rsid w:val="00E32BF1"/>
    <w:rsid w:val="00E45FA7"/>
    <w:rsid w:val="00E5247E"/>
    <w:rsid w:val="00E57F36"/>
    <w:rsid w:val="00E61ABB"/>
    <w:rsid w:val="00E72846"/>
    <w:rsid w:val="00E94FD3"/>
    <w:rsid w:val="00EA383B"/>
    <w:rsid w:val="00EC77F7"/>
    <w:rsid w:val="00F152E7"/>
    <w:rsid w:val="00F45878"/>
    <w:rsid w:val="00F766B3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2024-11-07T20:14:00Z</dcterms:created>
  <dcterms:modified xsi:type="dcterms:W3CDTF">2024-11-07T20:14:00Z</dcterms:modified>
</cp:coreProperties>
</file>